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C17D33" w14:textId="77777777" w:rsidR="006D3430" w:rsidRDefault="00D3077A">
      <w:pPr>
        <w:spacing w:after="343" w:line="259" w:lineRule="auto"/>
        <w:ind w:left="0" w:right="-2" w:firstLine="0"/>
        <w:jc w:val="left"/>
      </w:pPr>
      <w:r>
        <w:rPr>
          <w:noProof/>
          <w:color w:val="000000"/>
          <w:sz w:val="22"/>
        </w:rPr>
        <mc:AlternateContent>
          <mc:Choice Requires="wpg">
            <w:drawing>
              <wp:inline distT="0" distB="0" distL="0" distR="0" wp14:anchorId="4FA43612" wp14:editId="69BB273B">
                <wp:extent cx="6044346" cy="739346"/>
                <wp:effectExtent l="0" t="0" r="0" b="0"/>
                <wp:docPr id="3874" name="Group 3874"/>
                <wp:cNvGraphicFramePr/>
                <a:graphic xmlns:a="http://schemas.openxmlformats.org/drawingml/2006/main">
                  <a:graphicData uri="http://schemas.microsoft.com/office/word/2010/wordprocessingGroup">
                    <wpg:wgp>
                      <wpg:cNvGrpSpPr/>
                      <wpg:grpSpPr>
                        <a:xfrm>
                          <a:off x="0" y="0"/>
                          <a:ext cx="6044346" cy="739346"/>
                          <a:chOff x="0" y="0"/>
                          <a:chExt cx="6044346" cy="739346"/>
                        </a:xfrm>
                      </wpg:grpSpPr>
                      <wps:wsp>
                        <wps:cNvPr id="4552" name="Shape 4552"/>
                        <wps:cNvSpPr/>
                        <wps:spPr>
                          <a:xfrm>
                            <a:off x="0" y="731724"/>
                            <a:ext cx="6044346" cy="9144"/>
                          </a:xfrm>
                          <a:custGeom>
                            <a:avLst/>
                            <a:gdLst/>
                            <a:ahLst/>
                            <a:cxnLst/>
                            <a:rect l="0" t="0" r="0" b="0"/>
                            <a:pathLst>
                              <a:path w="6044346" h="9144">
                                <a:moveTo>
                                  <a:pt x="0" y="0"/>
                                </a:moveTo>
                                <a:lnTo>
                                  <a:pt x="6044346" y="0"/>
                                </a:lnTo>
                                <a:lnTo>
                                  <a:pt x="6044346" y="9144"/>
                                </a:lnTo>
                                <a:lnTo>
                                  <a:pt x="0" y="9144"/>
                                </a:lnTo>
                                <a:lnTo>
                                  <a:pt x="0" y="0"/>
                                </a:lnTo>
                              </a:path>
                            </a:pathLst>
                          </a:custGeom>
                          <a:ln w="0" cap="flat">
                            <a:miter lim="127000"/>
                          </a:ln>
                        </wps:spPr>
                        <wps:style>
                          <a:lnRef idx="0">
                            <a:srgbClr val="000000">
                              <a:alpha val="0"/>
                            </a:srgbClr>
                          </a:lnRef>
                          <a:fillRef idx="1">
                            <a:srgbClr val="EAEDEF"/>
                          </a:fillRef>
                          <a:effectRef idx="0">
                            <a:scrgbClr r="0" g="0" b="0"/>
                          </a:effectRef>
                          <a:fontRef idx="none"/>
                        </wps:style>
                        <wps:bodyPr/>
                      </wps:wsp>
                      <pic:pic xmlns:pic="http://schemas.openxmlformats.org/drawingml/2006/picture">
                        <pic:nvPicPr>
                          <pic:cNvPr id="17" name="Picture 17"/>
                          <pic:cNvPicPr/>
                        </pic:nvPicPr>
                        <pic:blipFill>
                          <a:blip r:embed="rId5"/>
                          <a:stretch>
                            <a:fillRect/>
                          </a:stretch>
                        </pic:blipFill>
                        <pic:spPr>
                          <a:xfrm>
                            <a:off x="0" y="0"/>
                            <a:ext cx="1524425" cy="663125"/>
                          </a:xfrm>
                          <a:prstGeom prst="rect">
                            <a:avLst/>
                          </a:prstGeom>
                        </pic:spPr>
                      </pic:pic>
                      <wps:wsp>
                        <wps:cNvPr id="18" name="Rectangle 18"/>
                        <wps:cNvSpPr/>
                        <wps:spPr>
                          <a:xfrm>
                            <a:off x="3003118" y="245783"/>
                            <a:ext cx="4038306" cy="262415"/>
                          </a:xfrm>
                          <a:prstGeom prst="rect">
                            <a:avLst/>
                          </a:prstGeom>
                          <a:ln>
                            <a:noFill/>
                          </a:ln>
                        </wps:spPr>
                        <wps:txbx>
                          <w:txbxContent>
                            <w:p w14:paraId="384F71A0" w14:textId="77777777" w:rsidR="006D3430" w:rsidRDefault="00D3077A">
                              <w:pPr>
                                <w:spacing w:after="160" w:line="259" w:lineRule="auto"/>
                                <w:ind w:left="0" w:right="0" w:firstLine="0"/>
                                <w:jc w:val="left"/>
                              </w:pPr>
                              <w:r>
                                <w:rPr>
                                  <w:b/>
                                  <w:color w:val="04157F"/>
                                  <w:w w:val="140"/>
                                  <w:sz w:val="31"/>
                                </w:rPr>
                                <w:t>eSafety</w:t>
                              </w:r>
                              <w:r>
                                <w:rPr>
                                  <w:b/>
                                  <w:color w:val="04157F"/>
                                  <w:spacing w:val="40"/>
                                  <w:w w:val="140"/>
                                  <w:sz w:val="31"/>
                                </w:rPr>
                                <w:t xml:space="preserve"> </w:t>
                              </w:r>
                              <w:r>
                                <w:rPr>
                                  <w:b/>
                                  <w:color w:val="04157F"/>
                                  <w:w w:val="140"/>
                                  <w:sz w:val="31"/>
                                </w:rPr>
                                <w:t>Label</w:t>
                              </w:r>
                              <w:r>
                                <w:rPr>
                                  <w:b/>
                                  <w:color w:val="04157F"/>
                                  <w:spacing w:val="39"/>
                                  <w:w w:val="140"/>
                                  <w:sz w:val="31"/>
                                </w:rPr>
                                <w:t xml:space="preserve"> </w:t>
                              </w:r>
                              <w:r>
                                <w:rPr>
                                  <w:b/>
                                  <w:color w:val="04157F"/>
                                  <w:w w:val="140"/>
                                  <w:sz w:val="31"/>
                                </w:rPr>
                                <w:t>-</w:t>
                              </w:r>
                              <w:r>
                                <w:rPr>
                                  <w:b/>
                                  <w:color w:val="04157F"/>
                                  <w:spacing w:val="41"/>
                                  <w:w w:val="140"/>
                                  <w:sz w:val="31"/>
                                </w:rPr>
                                <w:t xml:space="preserve"> </w:t>
                              </w:r>
                              <w:r>
                                <w:rPr>
                                  <w:b/>
                                  <w:color w:val="04157F"/>
                                  <w:w w:val="140"/>
                                  <w:sz w:val="31"/>
                                </w:rPr>
                                <w:t>Action</w:t>
                              </w:r>
                              <w:r>
                                <w:rPr>
                                  <w:b/>
                                  <w:color w:val="04157F"/>
                                  <w:spacing w:val="45"/>
                                  <w:w w:val="140"/>
                                  <w:sz w:val="31"/>
                                </w:rPr>
                                <w:t xml:space="preserve"> </w:t>
                              </w:r>
                              <w:r>
                                <w:rPr>
                                  <w:b/>
                                  <w:color w:val="04157F"/>
                                  <w:w w:val="140"/>
                                  <w:sz w:val="31"/>
                                </w:rPr>
                                <w:t>Plan</w:t>
                              </w:r>
                            </w:p>
                          </w:txbxContent>
                        </wps:txbx>
                        <wps:bodyPr horzOverflow="overflow" vert="horz" lIns="0" tIns="0" rIns="0" bIns="0" rtlCol="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A43612" id="Group 3874" o:spid="_x0000_s1026" style="width:475.95pt;height:58.2pt;mso-position-horizontal-relative:char;mso-position-vertical-relative:line" coordsize="60443,7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">
                <v:shape id="Shape 4552" o:spid="_x0000_s1027" style="position:absolute;top:7317;width:60443;height:91;visibility:visible;mso-wrap-style:square;v-text-anchor:top" coordsize="6044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" path="m,l6044346,r,9144l,9144,,e" fillcolor="#eaedef" stroked="f" strokeweight="0">
                  <v:stroke miterlimit="83231f" joinstyle="miter"/>
                  <v:path arrowok="t" textboxrect="0,0,60443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15244;height:6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">
                  <v:imagedata r:id="rId6" o:title=""/>
                </v:shape>
                <v:rect id="Rectangle 18" o:spid="_x0000_s1029" style="position:absolute;left:30031;top:2457;width:40383;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84F71A0" w14:textId="77777777" w:rsidR="006D3430" w:rsidRDefault="00000000">
                        <w:pPr>
                          <w:spacing w:after="160" w:line="259" w:lineRule="auto"/>
                          <w:ind w:left="0" w:right="0" w:firstLine="0"/>
                          <w:jc w:val="left"/>
                        </w:pPr>
                        <w:r>
                          <w:rPr>
                            <w:b/>
                            <w:color w:val="04157F"/>
                            <w:w w:val="140"/>
                            <w:sz w:val="31"/>
                          </w:rPr>
                          <w:t>eSafety</w:t>
                        </w:r>
                        <w:r>
                          <w:rPr>
                            <w:b/>
                            <w:color w:val="04157F"/>
                            <w:spacing w:val="40"/>
                            <w:w w:val="140"/>
                            <w:sz w:val="31"/>
                          </w:rPr>
                          <w:t xml:space="preserve"> </w:t>
                        </w:r>
                        <w:r>
                          <w:rPr>
                            <w:b/>
                            <w:color w:val="04157F"/>
                            <w:w w:val="140"/>
                            <w:sz w:val="31"/>
                          </w:rPr>
                          <w:t>Label</w:t>
                        </w:r>
                        <w:r>
                          <w:rPr>
                            <w:b/>
                            <w:color w:val="04157F"/>
                            <w:spacing w:val="39"/>
                            <w:w w:val="140"/>
                            <w:sz w:val="31"/>
                          </w:rPr>
                          <w:t xml:space="preserve"> </w:t>
                        </w:r>
                        <w:r>
                          <w:rPr>
                            <w:b/>
                            <w:color w:val="04157F"/>
                            <w:w w:val="140"/>
                            <w:sz w:val="31"/>
                          </w:rPr>
                          <w:t>-</w:t>
                        </w:r>
                        <w:r>
                          <w:rPr>
                            <w:b/>
                            <w:color w:val="04157F"/>
                            <w:spacing w:val="41"/>
                            <w:w w:val="140"/>
                            <w:sz w:val="31"/>
                          </w:rPr>
                          <w:t xml:space="preserve"> </w:t>
                        </w:r>
                        <w:r>
                          <w:rPr>
                            <w:b/>
                            <w:color w:val="04157F"/>
                            <w:w w:val="140"/>
                            <w:sz w:val="31"/>
                          </w:rPr>
                          <w:t>Action</w:t>
                        </w:r>
                        <w:r>
                          <w:rPr>
                            <w:b/>
                            <w:color w:val="04157F"/>
                            <w:spacing w:val="45"/>
                            <w:w w:val="140"/>
                            <w:sz w:val="31"/>
                          </w:rPr>
                          <w:t xml:space="preserve"> </w:t>
                        </w:r>
                        <w:r>
                          <w:rPr>
                            <w:b/>
                            <w:color w:val="04157F"/>
                            <w:w w:val="140"/>
                            <w:sz w:val="31"/>
                          </w:rPr>
                          <w:t>Plan</w:t>
                        </w:r>
                      </w:p>
                    </w:txbxContent>
                  </v:textbox>
                </v:rect>
                <w10:anchorlock/>
              </v:group>
            </w:pict>
          </mc:Fallback>
        </mc:AlternateContent>
      </w:r>
    </w:p>
    <w:p w14:paraId="53ECB35E" w14:textId="1B9E099F" w:rsidR="006D3430" w:rsidRDefault="00D3077A">
      <w:pPr>
        <w:spacing w:after="0" w:line="265" w:lineRule="auto"/>
        <w:ind w:left="-5" w:right="0" w:hanging="10"/>
        <w:jc w:val="left"/>
      </w:pPr>
      <w:r>
        <w:rPr>
          <w:b/>
          <w:sz w:val="18"/>
        </w:rPr>
        <w:t xml:space="preserve">Action plan submitted by </w:t>
      </w:r>
      <w:r w:rsidR="008F6C99">
        <w:rPr>
          <w:b/>
          <w:sz w:val="18"/>
        </w:rPr>
        <w:t>Sevgi KENDÜZLER</w:t>
      </w:r>
      <w:r>
        <w:rPr>
          <w:b/>
          <w:sz w:val="18"/>
        </w:rPr>
        <w:t xml:space="preserve"> for </w:t>
      </w:r>
      <w:r w:rsidR="008F6C99">
        <w:rPr>
          <w:b/>
          <w:sz w:val="18"/>
        </w:rPr>
        <w:t>ŞEHİT POLİS BÜLENT ASLAN</w:t>
      </w:r>
      <w:r>
        <w:rPr>
          <w:b/>
          <w:sz w:val="18"/>
        </w:rPr>
        <w:t xml:space="preserve"> İLKOKULU - </w:t>
      </w:r>
      <w:r w:rsidR="008F6C99">
        <w:rPr>
          <w:b/>
          <w:sz w:val="18"/>
        </w:rPr>
        <w:t>09</w:t>
      </w:r>
      <w:r>
        <w:rPr>
          <w:b/>
          <w:sz w:val="18"/>
        </w:rPr>
        <w:t>.01.2023 @</w:t>
      </w:r>
    </w:p>
    <w:p w14:paraId="3AA9EC93" w14:textId="77777777" w:rsidR="006D3430" w:rsidRDefault="00D3077A">
      <w:pPr>
        <w:spacing w:after="502" w:line="265" w:lineRule="auto"/>
        <w:ind w:left="-5" w:right="0" w:hanging="10"/>
        <w:jc w:val="left"/>
      </w:pPr>
      <w:r>
        <w:rPr>
          <w:b/>
          <w:sz w:val="18"/>
        </w:rPr>
        <w:t>19:56:53</w:t>
      </w:r>
    </w:p>
    <w:p w14:paraId="23E5A290" w14:textId="77777777" w:rsidR="006D3430" w:rsidRDefault="00D3077A">
      <w:pPr>
        <w:shd w:val="clear" w:color="auto" w:fill="FDEFDC"/>
        <w:spacing w:after="612" w:line="393" w:lineRule="auto"/>
        <w:ind w:left="360" w:right="450" w:firstLine="0"/>
      </w:pPr>
      <w:r>
        <w:rPr>
          <w:b/>
          <w:color w:val="F39313"/>
          <w:sz w:val="16"/>
        </w:rPr>
        <w:t xml:space="preserve">By submitting your completed Assessment Form to the eSafety Label portal you have taken an important step towards </w:t>
      </w:r>
      <w:r>
        <w:rPr>
          <w:b/>
          <w:color w:val="F39313"/>
          <w:sz w:val="16"/>
        </w:rPr>
        <w:t>analysing the status of eSafety in your school. Congratulations! Please read through your Action Plan carefully to see what you can do to improve eSafety further in your school. The Action Plan offers useful advice and comments, broken down into 3 key area</w:t>
      </w:r>
      <w:r>
        <w:rPr>
          <w:b/>
          <w:color w:val="F39313"/>
          <w:sz w:val="16"/>
        </w:rPr>
        <w:t>s: infrastructure, policy and practice.</w:t>
      </w:r>
    </w:p>
    <w:p w14:paraId="3B9A3C04" w14:textId="77777777" w:rsidR="006D3430" w:rsidRDefault="00D3077A">
      <w:pPr>
        <w:pStyle w:val="Balk1"/>
        <w:ind w:left="-5"/>
      </w:pPr>
      <w:r>
        <w:t>Infrastructure</w:t>
      </w:r>
    </w:p>
    <w:p w14:paraId="26FD26CB" w14:textId="77777777" w:rsidR="006D3430" w:rsidRDefault="00D3077A">
      <w:pPr>
        <w:pStyle w:val="Balk2"/>
        <w:ind w:left="-5"/>
      </w:pPr>
      <w:r>
        <w:t>Technical security</w:t>
      </w:r>
    </w:p>
    <w:p w14:paraId="58C5FC35" w14:textId="77777777" w:rsidR="006D3430" w:rsidRDefault="00D3077A">
      <w:pPr>
        <w:ind w:left="187" w:right="8"/>
        <w:jc w:val="left"/>
      </w:pPr>
      <w:r>
        <w:rPr>
          <w:noProof/>
        </w:rPr>
        <w:drawing>
          <wp:inline distT="0" distB="0" distL="0" distR="0" wp14:anchorId="4BDCE257" wp14:editId="73E410A0">
            <wp:extent cx="38111" cy="60977"/>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38111" cy="60977"/>
                    </a:xfrm>
                    <a:prstGeom prst="rect">
                      <a:avLst/>
                    </a:prstGeom>
                  </pic:spPr>
                </pic:pic>
              </a:graphicData>
            </a:graphic>
          </wp:inline>
        </w:drawing>
      </w:r>
      <w:r>
        <w:t xml:space="preserve"> You have differentiated levels of filtering in your school which is an excellent policy. A good policy still needs to be regularly updated - is the system being regularly updated? </w:t>
      </w:r>
      <w:r>
        <w:t>How often are sites requested to be blocked or unblocked? Periodically evaluate whether it is fit for purpose and involve all stakeholders in this process. In addition, bear in mind that an educational approach and building resilience in pupils of all ages</w:t>
      </w:r>
      <w:r>
        <w:t xml:space="preserve"> is also key to safe and responsible </w:t>
      </w:r>
      <w:proofErr w:type="gramStart"/>
      <w:r>
        <w:t>online</w:t>
      </w:r>
      <w:proofErr w:type="gramEnd"/>
      <w:r>
        <w:t xml:space="preserve"> use so bring together all teachers to have a discussion on how they will talk to their pupils about being a good and safe digital citizen. See </w:t>
      </w:r>
      <w:hyperlink r:id="rId8">
        <w:r>
          <w:rPr>
            <w:color w:val="0000EE"/>
            <w:u w:val="single" w:color="0000EE"/>
          </w:rPr>
          <w:t>www.europa.eu/you</w:t>
        </w:r>
        <w:r>
          <w:rPr>
            <w:color w:val="0000EE"/>
            <w:u w:val="single" w:color="0000EE"/>
          </w:rPr>
          <w:t>th/EU_en</w:t>
        </w:r>
      </w:hyperlink>
      <w:r>
        <w:t xml:space="preserve"> for examples of discussions that can take place in the classroom on this topic, through role-play and group games.</w:t>
      </w:r>
    </w:p>
    <w:p w14:paraId="3E695B84" w14:textId="77777777" w:rsidR="006D3430" w:rsidRDefault="00D3077A">
      <w:pPr>
        <w:ind w:left="-15" w:right="74" w:firstLine="0"/>
      </w:pPr>
      <w:r>
        <w:rPr>
          <w:noProof/>
        </w:rPr>
        <w:drawing>
          <wp:inline distT="0" distB="0" distL="0" distR="0" wp14:anchorId="0F5EAEFB" wp14:editId="3E6B998B">
            <wp:extent cx="38111" cy="60977"/>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38111" cy="60977"/>
                    </a:xfrm>
                    <a:prstGeom prst="rect">
                      <a:avLst/>
                    </a:prstGeom>
                  </pic:spPr>
                </pic:pic>
              </a:graphicData>
            </a:graphic>
          </wp:inline>
        </w:drawing>
      </w:r>
      <w:r>
        <w:t xml:space="preserve"> It is good practice that your ICT services are regularly reviewed, updated and removed if no longer in use.</w:t>
      </w:r>
    </w:p>
    <w:p w14:paraId="6AE89DC2" w14:textId="77777777" w:rsidR="006D3430" w:rsidRDefault="00D3077A">
      <w:pPr>
        <w:pStyle w:val="Balk2"/>
        <w:ind w:left="-5"/>
      </w:pPr>
      <w:r>
        <w:t>Pupil and staff access</w:t>
      </w:r>
      <w:r>
        <w:t xml:space="preserve"> to technology</w:t>
      </w:r>
    </w:p>
    <w:p w14:paraId="78F90E43" w14:textId="77777777" w:rsidR="006D3430" w:rsidRDefault="00D3077A">
      <w:pPr>
        <w:ind w:left="187" w:right="8"/>
        <w:jc w:val="left"/>
      </w:pPr>
      <w:r>
        <w:rPr>
          <w:noProof/>
        </w:rPr>
        <w:drawing>
          <wp:inline distT="0" distB="0" distL="0" distR="0" wp14:anchorId="40EE327A" wp14:editId="0D134904">
            <wp:extent cx="38111" cy="60977"/>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38111" cy="60977"/>
                    </a:xfrm>
                    <a:prstGeom prst="rect">
                      <a:avLst/>
                    </a:prstGeom>
                  </pic:spPr>
                </pic:pic>
              </a:graphicData>
            </a:graphic>
          </wp:inline>
        </w:drawing>
      </w:r>
      <w:r>
        <w:t xml:space="preserve"> The fact that staff and pupils are allowed to use USB memory sticks in your school following permission, would require that all staff concerned receive adequate training to be able to know when they can be used safely. Is this the case? To</w:t>
      </w:r>
      <w:r>
        <w:t xml:space="preserve"> keep your systems secure whilst allowing staff and pupils you also need to include the ground rules in your Acceptable Use Policy. Check the fact sheet on Use of removable devices at </w:t>
      </w:r>
      <w:hyperlink r:id="rId9">
        <w:r>
          <w:rPr>
            <w:color w:val="0000EE"/>
            <w:u w:val="single" w:color="0000EE"/>
          </w:rPr>
          <w:t>www.esafetylabel.eu/group/community/use-of-removable-devices</w:t>
        </w:r>
      </w:hyperlink>
      <w:r>
        <w:t xml:space="preserve"> to make sure you cover all security aspects.</w:t>
      </w:r>
    </w:p>
    <w:p w14:paraId="05A52B09" w14:textId="77777777" w:rsidR="006D3430" w:rsidRDefault="00D3077A">
      <w:pPr>
        <w:ind w:left="187" w:right="8"/>
        <w:jc w:val="left"/>
      </w:pPr>
      <w:r>
        <w:rPr>
          <w:noProof/>
        </w:rPr>
        <w:drawing>
          <wp:inline distT="0" distB="0" distL="0" distR="0" wp14:anchorId="37E4D800" wp14:editId="613F3EA8">
            <wp:extent cx="38111" cy="60977"/>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38111" cy="60977"/>
                    </a:xfrm>
                    <a:prstGeom prst="rect">
                      <a:avLst/>
                    </a:prstGeom>
                  </pic:spPr>
                </pic:pic>
              </a:graphicData>
            </a:graphic>
          </wp:inline>
        </w:drawing>
      </w:r>
      <w:r>
        <w:t xml:space="preserve"> You should organise a meeting with other teachers so you can discuss how the school could use social media and digital devices as an aid to learning in the classroom. Look at the outcomes and report from the SMILE project (Social Media in Learning and Edu</w:t>
      </w:r>
      <w:r>
        <w:t xml:space="preserve">cation, </w:t>
      </w:r>
      <w:hyperlink r:id="rId10">
        <w:r>
          <w:rPr>
            <w:color w:val="0000EE"/>
            <w:u w:val="single" w:color="0000EE"/>
          </w:rPr>
          <w:t>http://www.eun.org/teaching/smile</w:t>
        </w:r>
      </w:hyperlink>
      <w:r>
        <w:t>) to learn more about using social media in the classroom.</w:t>
      </w:r>
    </w:p>
    <w:p w14:paraId="2C70B424" w14:textId="77777777" w:rsidR="006D3430" w:rsidRDefault="00D3077A">
      <w:pPr>
        <w:pStyle w:val="Balk2"/>
        <w:ind w:left="-5"/>
      </w:pPr>
      <w:r>
        <w:t>Data protection</w:t>
      </w:r>
    </w:p>
    <w:p w14:paraId="7ABB8192" w14:textId="77777777" w:rsidR="006D3430" w:rsidRDefault="00D3077A">
      <w:pPr>
        <w:ind w:left="187" w:right="74"/>
      </w:pPr>
      <w:r>
        <w:rPr>
          <w:noProof/>
        </w:rPr>
        <w:drawing>
          <wp:inline distT="0" distB="0" distL="0" distR="0" wp14:anchorId="525397E2" wp14:editId="6BF6A5AC">
            <wp:extent cx="38111" cy="60977"/>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8111" cy="60977"/>
                    </a:xfrm>
                    <a:prstGeom prst="rect">
                      <a:avLst/>
                    </a:prstGeom>
                  </pic:spPr>
                </pic:pic>
              </a:graphicData>
            </a:graphic>
          </wp:inline>
        </w:drawing>
      </w:r>
      <w:r>
        <w:t xml:space="preserve"> You have a good policy of encrypting pupil </w:t>
      </w:r>
      <w:proofErr w:type="gramStart"/>
      <w:r>
        <w:t>data</w:t>
      </w:r>
      <w:proofErr w:type="gramEnd"/>
      <w:r>
        <w:t xml:space="preserve"> and storing it safely. Ensure all new</w:t>
      </w:r>
      <w:r>
        <w:t xml:space="preserve"> staff made aware of the procedures for encryption and </w:t>
      </w:r>
      <w:proofErr w:type="gramStart"/>
      <w:r>
        <w:t>data</w:t>
      </w:r>
      <w:proofErr w:type="gramEnd"/>
      <w:r>
        <w:t xml:space="preserve"> handling and that there is a named point of contact acting as the data controller for your school. Upload to your school profile some guidelines about protecting sensitive </w:t>
      </w:r>
      <w:proofErr w:type="gramStart"/>
      <w:r>
        <w:t>data</w:t>
      </w:r>
      <w:proofErr w:type="gramEnd"/>
      <w:r>
        <w:t xml:space="preserve"> through an encrypti</w:t>
      </w:r>
      <w:r>
        <w:t>on system so that other schools can benefit from your experience.</w:t>
      </w:r>
    </w:p>
    <w:p w14:paraId="0666BC99" w14:textId="77777777" w:rsidR="006D3430" w:rsidRDefault="00D3077A">
      <w:pPr>
        <w:ind w:left="187" w:right="74"/>
      </w:pPr>
      <w:r>
        <w:rPr>
          <w:noProof/>
        </w:rPr>
        <w:lastRenderedPageBreak/>
        <w:drawing>
          <wp:inline distT="0" distB="0" distL="0" distR="0" wp14:anchorId="703E98E3" wp14:editId="2C7C41C4">
            <wp:extent cx="38111" cy="60977"/>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38111" cy="60977"/>
                    </a:xfrm>
                    <a:prstGeom prst="rect">
                      <a:avLst/>
                    </a:prstGeom>
                  </pic:spPr>
                </pic:pic>
              </a:graphicData>
            </a:graphic>
          </wp:inline>
        </w:drawing>
      </w:r>
      <w:r>
        <w:t xml:space="preserve"> It is good that your school records are stored in a safe environment, it is also necessary that they are archived and disposed with in line with the Data Protection Act. Ensure that a good</w:t>
      </w:r>
      <w:r>
        <w:t xml:space="preserve"> records management system is put in place. Check the according fact sheet for more information.</w:t>
      </w:r>
    </w:p>
    <w:p w14:paraId="2E5DE51E" w14:textId="77777777" w:rsidR="006D3430" w:rsidRDefault="00D3077A">
      <w:pPr>
        <w:ind w:left="187" w:right="74"/>
      </w:pPr>
      <w:r>
        <w:rPr>
          <w:noProof/>
        </w:rPr>
        <w:drawing>
          <wp:inline distT="0" distB="0" distL="0" distR="0" wp14:anchorId="35F3B513" wp14:editId="61766E92">
            <wp:extent cx="38111" cy="60977"/>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38111" cy="60977"/>
                    </a:xfrm>
                    <a:prstGeom prst="rect">
                      <a:avLst/>
                    </a:prstGeom>
                  </pic:spPr>
                </pic:pic>
              </a:graphicData>
            </a:graphic>
          </wp:inline>
        </w:drawing>
      </w:r>
      <w:r>
        <w:t xml:space="preserve"> You have a good policy of keeping your learning and administration environments separate. It is good to ensure that staff training on managing these environm</w:t>
      </w:r>
      <w:r>
        <w:t xml:space="preserve">ents is up to date as you continue to review your policies. Share your policy with other eSafety Label users by uploading it to your school </w:t>
      </w:r>
      <w:proofErr w:type="gramStart"/>
      <w:r>
        <w:t>profile</w:t>
      </w:r>
      <w:proofErr w:type="gramEnd"/>
      <w:r>
        <w:t>.</w:t>
      </w:r>
    </w:p>
    <w:p w14:paraId="632B77D4" w14:textId="77777777" w:rsidR="006D3430" w:rsidRDefault="00D3077A">
      <w:pPr>
        <w:pStyle w:val="Balk2"/>
        <w:ind w:left="-5"/>
      </w:pPr>
      <w:r>
        <w:t>Software licensing</w:t>
      </w:r>
    </w:p>
    <w:p w14:paraId="15A0E83E" w14:textId="77777777" w:rsidR="006D3430" w:rsidRDefault="00D3077A">
      <w:pPr>
        <w:ind w:left="187" w:right="8"/>
        <w:jc w:val="left"/>
      </w:pPr>
      <w:r>
        <w:rPr>
          <w:noProof/>
        </w:rPr>
        <w:drawing>
          <wp:inline distT="0" distB="0" distL="0" distR="0" wp14:anchorId="177CBA9F" wp14:editId="27102899">
            <wp:extent cx="38111" cy="60977"/>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38111" cy="60977"/>
                    </a:xfrm>
                    <a:prstGeom prst="rect">
                      <a:avLst/>
                    </a:prstGeom>
                  </pic:spPr>
                </pic:pic>
              </a:graphicData>
            </a:graphic>
          </wp:inline>
        </w:drawing>
      </w:r>
      <w:r>
        <w:t xml:space="preserve"> Ensure that all staff are aware of the procedure for purchasing new </w:t>
      </w:r>
      <w:proofErr w:type="gramStart"/>
      <w:r>
        <w:t>software</w:t>
      </w:r>
      <w:proofErr w:type="gramEnd"/>
      <w:r>
        <w:t xml:space="preserve"> and that </w:t>
      </w:r>
      <w:r>
        <w:t xml:space="preserve">all licenses are appropriate for the number of pupils and staff that will be using them. The </w:t>
      </w:r>
      <w:hyperlink r:id="rId11">
        <w:r>
          <w:rPr>
            <w:color w:val="0000EE"/>
            <w:u w:val="single" w:color="0000EE"/>
          </w:rPr>
          <w:t>End-user license agreement</w:t>
        </w:r>
      </w:hyperlink>
      <w:r>
        <w:t xml:space="preserve"> section in Wikipedia will provide useful information for unde</w:t>
      </w:r>
      <w:r>
        <w:t xml:space="preserve">rstanding terms and conditions and comparing </w:t>
      </w:r>
      <w:proofErr w:type="gramStart"/>
      <w:r>
        <w:t>software</w:t>
      </w:r>
      <w:proofErr w:type="gramEnd"/>
      <w:r>
        <w:t xml:space="preserve"> agreements.</w:t>
      </w:r>
    </w:p>
    <w:p w14:paraId="58FA5F66" w14:textId="77777777" w:rsidR="006D3430" w:rsidRDefault="00D3077A">
      <w:pPr>
        <w:pStyle w:val="Balk2"/>
        <w:ind w:left="-5"/>
      </w:pPr>
      <w:r>
        <w:t>IT Management</w:t>
      </w:r>
    </w:p>
    <w:p w14:paraId="182AB3D5" w14:textId="77777777" w:rsidR="006D3430" w:rsidRDefault="00D3077A">
      <w:pPr>
        <w:ind w:left="187" w:right="74"/>
      </w:pPr>
      <w:r>
        <w:rPr>
          <w:noProof/>
        </w:rPr>
        <w:drawing>
          <wp:inline distT="0" distB="0" distL="0" distR="0" wp14:anchorId="31F25052" wp14:editId="3800325B">
            <wp:extent cx="38111" cy="60977"/>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38111" cy="60977"/>
                    </a:xfrm>
                    <a:prstGeom prst="rect">
                      <a:avLst/>
                    </a:prstGeom>
                  </pic:spPr>
                </pic:pic>
              </a:graphicData>
            </a:graphic>
          </wp:inline>
        </w:drawing>
      </w:r>
      <w:r>
        <w:t xml:space="preserve"> There is a mechanism set up in your school that allows any staff member to make a request for new hard/</w:t>
      </w:r>
      <w:proofErr w:type="gramStart"/>
      <w:r>
        <w:t>software</w:t>
      </w:r>
      <w:proofErr w:type="gramEnd"/>
      <w:r>
        <w:t xml:space="preserve"> - a request that leads to an informed decision within a reason</w:t>
      </w:r>
      <w:r>
        <w:t>able amount of time. This is great as this way teacher can benefit from new technologies while still staying inline with school policy.</w:t>
      </w:r>
    </w:p>
    <w:p w14:paraId="3941BBCF" w14:textId="77777777" w:rsidR="006D3430" w:rsidRDefault="00D3077A">
      <w:pPr>
        <w:spacing w:after="408"/>
        <w:ind w:left="187" w:right="74"/>
      </w:pPr>
      <w:r>
        <w:rPr>
          <w:noProof/>
        </w:rPr>
        <w:drawing>
          <wp:inline distT="0" distB="0" distL="0" distR="0" wp14:anchorId="7A989B5B" wp14:editId="4B8CEB24">
            <wp:extent cx="38111" cy="60977"/>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a:stretch>
                      <a:fillRect/>
                    </a:stretch>
                  </pic:blipFill>
                  <pic:spPr>
                    <a:xfrm>
                      <a:off x="0" y="0"/>
                      <a:ext cx="38111" cy="60977"/>
                    </a:xfrm>
                    <a:prstGeom prst="rect">
                      <a:avLst/>
                    </a:prstGeom>
                  </pic:spPr>
                </pic:pic>
              </a:graphicData>
            </a:graphic>
          </wp:inline>
        </w:drawing>
      </w:r>
      <w:r>
        <w:t xml:space="preserve"> It is good practise that your are training and/or providing guidance in the use of new </w:t>
      </w:r>
      <w:proofErr w:type="gramStart"/>
      <w:r>
        <w:t>software</w:t>
      </w:r>
      <w:proofErr w:type="gramEnd"/>
      <w:r>
        <w:t xml:space="preserve"> that is installed on s</w:t>
      </w:r>
      <w:r>
        <w:t xml:space="preserve">chool computers. This ensures that school members will take advantage of new features, but also that they are aware of security and </w:t>
      </w:r>
      <w:proofErr w:type="gramStart"/>
      <w:r>
        <w:t>data</w:t>
      </w:r>
      <w:proofErr w:type="gramEnd"/>
      <w:r>
        <w:t xml:space="preserve"> protection issues where relevant.</w:t>
      </w:r>
    </w:p>
    <w:p w14:paraId="29CECE57" w14:textId="77777777" w:rsidR="006D3430" w:rsidRDefault="00D3077A">
      <w:pPr>
        <w:pStyle w:val="Balk1"/>
        <w:ind w:left="-5"/>
      </w:pPr>
      <w:r>
        <w:t>Policy</w:t>
      </w:r>
    </w:p>
    <w:p w14:paraId="7DCEA6C9" w14:textId="77777777" w:rsidR="006D3430" w:rsidRDefault="00D3077A">
      <w:pPr>
        <w:pStyle w:val="Balk2"/>
        <w:ind w:left="-5"/>
      </w:pPr>
      <w:r>
        <w:t>Acceptable Use Policy (AUP)</w:t>
      </w:r>
    </w:p>
    <w:p w14:paraId="7BE15C49" w14:textId="77777777" w:rsidR="006D3430" w:rsidRDefault="00D3077A">
      <w:pPr>
        <w:ind w:left="187" w:right="74"/>
      </w:pPr>
      <w:r>
        <w:rPr>
          <w:noProof/>
        </w:rPr>
        <w:drawing>
          <wp:inline distT="0" distB="0" distL="0" distR="0" wp14:anchorId="7825B24B" wp14:editId="5935EEDD">
            <wp:extent cx="38111" cy="60977"/>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7"/>
                    <a:stretch>
                      <a:fillRect/>
                    </a:stretch>
                  </pic:blipFill>
                  <pic:spPr>
                    <a:xfrm>
                      <a:off x="0" y="0"/>
                      <a:ext cx="38111" cy="60977"/>
                    </a:xfrm>
                    <a:prstGeom prst="rect">
                      <a:avLst/>
                    </a:prstGeom>
                  </pic:spPr>
                </pic:pic>
              </a:graphicData>
            </a:graphic>
          </wp:inline>
        </w:drawing>
      </w:r>
      <w:r>
        <w:t xml:space="preserve"> It is good that you have an Acceptable Use Polic</w:t>
      </w:r>
      <w:r>
        <w:t xml:space="preserve">y for all members of the school community. Regularly review the AUP to ensure that it is still fit for purpose; to ensure that your AUP is sufficiently comprehensive, take a look at </w:t>
      </w:r>
      <w:hyperlink r:id="rId12">
        <w:r>
          <w:t xml:space="preserve">the fact sheet and check list on Acceptable Use Policy at </w:t>
        </w:r>
      </w:hyperlink>
      <w:hyperlink r:id="rId13">
        <w:r>
          <w:rPr>
            <w:color w:val="0000EE"/>
            <w:u w:val="single" w:color="0000EE"/>
          </w:rPr>
          <w:t>www.esafetylabel.eu/group/community/acceptableuse-policy-aup-</w:t>
        </w:r>
      </w:hyperlink>
      <w:hyperlink r:id="rId14">
        <w:r>
          <w:t>.</w:t>
        </w:r>
      </w:hyperlink>
    </w:p>
    <w:p w14:paraId="0F9E52AF" w14:textId="77777777" w:rsidR="006D3430" w:rsidRDefault="00D3077A">
      <w:pPr>
        <w:ind w:left="187" w:right="0"/>
      </w:pPr>
      <w:r>
        <w:rPr>
          <w:noProof/>
        </w:rPr>
        <w:drawing>
          <wp:inline distT="0" distB="0" distL="0" distR="0" wp14:anchorId="05198BCD" wp14:editId="4014E016">
            <wp:extent cx="38111" cy="60977"/>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7"/>
                    <a:stretch>
                      <a:fillRect/>
                    </a:stretch>
                  </pic:blipFill>
                  <pic:spPr>
                    <a:xfrm>
                      <a:off x="0" y="0"/>
                      <a:ext cx="38111" cy="60977"/>
                    </a:xfrm>
                    <a:prstGeom prst="rect">
                      <a:avLst/>
                    </a:prstGeom>
                  </pic:spPr>
                </pic:pic>
              </a:graphicData>
            </a:graphic>
          </wp:inline>
        </w:drawing>
      </w:r>
      <w:r>
        <w:t xml:space="preserve"> It is excellent that eSafety is an integral part of several school policies. Do all staff make reference to it when appropriate through their teaching? Look for examples of good practice and sh</w:t>
      </w:r>
      <w:r>
        <w:t xml:space="preserve">are these with staff and pupils. Produce a short case study to highlight this good practice and upload it to your </w:t>
      </w:r>
      <w:proofErr w:type="gramStart"/>
      <w:r>
        <w:t>profile</w:t>
      </w:r>
      <w:proofErr w:type="gramEnd"/>
      <w:r>
        <w:t xml:space="preserve"> on the eSafety Label portal via your </w:t>
      </w:r>
      <w:hyperlink r:id="rId15">
        <w:r>
          <w:rPr>
            <w:color w:val="0000EE"/>
            <w:u w:val="single" w:color="0000EE"/>
          </w:rPr>
          <w:t>My school area</w:t>
        </w:r>
      </w:hyperlink>
      <w:r>
        <w:t xml:space="preserve"> as insp</w:t>
      </w:r>
      <w:r>
        <w:t>iration for other schools.</w:t>
      </w:r>
    </w:p>
    <w:p w14:paraId="47D6C849" w14:textId="77777777" w:rsidR="006D3430" w:rsidRDefault="00D3077A">
      <w:pPr>
        <w:ind w:left="187" w:right="420"/>
      </w:pPr>
      <w:r>
        <w:rPr>
          <w:noProof/>
        </w:rPr>
        <w:drawing>
          <wp:inline distT="0" distB="0" distL="0" distR="0" wp14:anchorId="7BE570B3" wp14:editId="2C217286">
            <wp:extent cx="38111" cy="60977"/>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38111" cy="60977"/>
                    </a:xfrm>
                    <a:prstGeom prst="rect">
                      <a:avLst/>
                    </a:prstGeom>
                  </pic:spPr>
                </pic:pic>
              </a:graphicData>
            </a:graphic>
          </wp:inline>
        </w:drawing>
      </w:r>
      <w:r>
        <w:t xml:space="preserve"> It is good practise that whenever changes are put into place in your school, the school policies are revised if needed. Note though, that also changes outside the school can affect policies such as new legislations or changing </w:t>
      </w:r>
      <w:r>
        <w:t>technologies. Therefore please review your policies at least annually.</w:t>
      </w:r>
    </w:p>
    <w:p w14:paraId="15CE61A7" w14:textId="77777777" w:rsidR="006D3430" w:rsidRDefault="00D3077A">
      <w:pPr>
        <w:pStyle w:val="Balk2"/>
        <w:ind w:left="-5"/>
      </w:pPr>
      <w:r>
        <w:t>Reporting and Incident-Handling</w:t>
      </w:r>
    </w:p>
    <w:p w14:paraId="298501EF" w14:textId="77777777" w:rsidR="006D3430" w:rsidRDefault="00D3077A">
      <w:pPr>
        <w:ind w:left="187" w:right="74"/>
      </w:pPr>
      <w:r>
        <w:rPr>
          <w:noProof/>
        </w:rPr>
        <w:drawing>
          <wp:inline distT="0" distB="0" distL="0" distR="0" wp14:anchorId="1A333CF3" wp14:editId="3AB5E795">
            <wp:extent cx="38111" cy="60977"/>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
                    <a:stretch>
                      <a:fillRect/>
                    </a:stretch>
                  </pic:blipFill>
                  <pic:spPr>
                    <a:xfrm>
                      <a:off x="0" y="0"/>
                      <a:ext cx="38111" cy="60977"/>
                    </a:xfrm>
                    <a:prstGeom prst="rect">
                      <a:avLst/>
                    </a:prstGeom>
                  </pic:spPr>
                </pic:pic>
              </a:graphicData>
            </a:graphic>
          </wp:inline>
        </w:drawing>
      </w:r>
      <w:r>
        <w:t xml:space="preserve"> Please share the materials in which you tackle these issues especially with pupils and parents in the of the eSafety Label portal.</w:t>
      </w:r>
    </w:p>
    <w:p w14:paraId="6EA8057D" w14:textId="77777777" w:rsidR="006D3430" w:rsidRDefault="00D3077A">
      <w:pPr>
        <w:ind w:left="187" w:right="548"/>
      </w:pPr>
      <w:r>
        <w:rPr>
          <w:noProof/>
        </w:rPr>
        <w:lastRenderedPageBreak/>
        <w:drawing>
          <wp:inline distT="0" distB="0" distL="0" distR="0" wp14:anchorId="6F820688" wp14:editId="6A419394">
            <wp:extent cx="38111" cy="60977"/>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7"/>
                    <a:stretch>
                      <a:fillRect/>
                    </a:stretch>
                  </pic:blipFill>
                  <pic:spPr>
                    <a:xfrm>
                      <a:off x="0" y="0"/>
                      <a:ext cx="38111" cy="60977"/>
                    </a:xfrm>
                    <a:prstGeom prst="rect">
                      <a:avLst/>
                    </a:prstGeom>
                  </pic:spPr>
                </pic:pic>
              </a:graphicData>
            </a:graphic>
          </wp:inline>
        </w:drawing>
      </w:r>
      <w:r>
        <w:t xml:space="preserve"> Ensure that all st</w:t>
      </w:r>
      <w:r>
        <w:t>aff, including new members of staff, are aware of the guidelines concerning what to do if inappropriate or illegal material is discovered on a school machine. Ensure, too, that the policy is rigorously enforced. A member of the school's senior leadership t</w:t>
      </w:r>
      <w:r>
        <w:t>eam should monitor this.</w:t>
      </w:r>
    </w:p>
    <w:p w14:paraId="3EE77A2E" w14:textId="77777777" w:rsidR="006D3430" w:rsidRDefault="00D3077A">
      <w:pPr>
        <w:ind w:left="187" w:right="8"/>
        <w:jc w:val="left"/>
      </w:pPr>
      <w:r>
        <w:rPr>
          <w:noProof/>
        </w:rPr>
        <w:drawing>
          <wp:inline distT="0" distB="0" distL="0" distR="0" wp14:anchorId="70C77E7D" wp14:editId="304C6691">
            <wp:extent cx="38111" cy="60977"/>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7"/>
                    <a:stretch>
                      <a:fillRect/>
                    </a:stretch>
                  </pic:blipFill>
                  <pic:spPr>
                    <a:xfrm>
                      <a:off x="0" y="0"/>
                      <a:ext cx="38111" cy="60977"/>
                    </a:xfrm>
                    <a:prstGeom prst="rect">
                      <a:avLst/>
                    </a:prstGeom>
                  </pic:spPr>
                </pic:pic>
              </a:graphicData>
            </a:graphic>
          </wp:inline>
        </w:drawing>
      </w:r>
      <w:r>
        <w:t xml:space="preserve"> It is good practice to log cyberbullying incidents that occur in your school centrally, as you are contributing to building a </w:t>
      </w:r>
      <w:proofErr w:type="gramStart"/>
      <w:r>
        <w:t>data</w:t>
      </w:r>
      <w:proofErr w:type="gramEnd"/>
      <w:r>
        <w:t xml:space="preserve"> base of successful incident handling practices from schools across Europe that you and others can use in future. Make sure t</w:t>
      </w:r>
      <w:r>
        <w:t>hat pupils sign up to anti-bullying guidelines in your Acceptable Use Policy.</w:t>
      </w:r>
    </w:p>
    <w:p w14:paraId="51471498" w14:textId="77777777" w:rsidR="006D3430" w:rsidRDefault="00D3077A">
      <w:pPr>
        <w:pStyle w:val="Balk2"/>
        <w:ind w:left="-5"/>
      </w:pPr>
      <w:r>
        <w:t>Staff policy</w:t>
      </w:r>
    </w:p>
    <w:p w14:paraId="2EEDFBEA" w14:textId="77777777" w:rsidR="006D3430" w:rsidRDefault="00D3077A">
      <w:pPr>
        <w:ind w:left="187" w:right="74"/>
      </w:pPr>
      <w:r>
        <w:rPr>
          <w:noProof/>
        </w:rPr>
        <w:drawing>
          <wp:inline distT="0" distB="0" distL="0" distR="0" wp14:anchorId="7E07848A" wp14:editId="0174A75C">
            <wp:extent cx="38111" cy="60977"/>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7"/>
                    <a:stretch>
                      <a:fillRect/>
                    </a:stretch>
                  </pic:blipFill>
                  <pic:spPr>
                    <a:xfrm>
                      <a:off x="0" y="0"/>
                      <a:ext cx="38111" cy="60977"/>
                    </a:xfrm>
                    <a:prstGeom prst="rect">
                      <a:avLst/>
                    </a:prstGeom>
                  </pic:spPr>
                </pic:pic>
              </a:graphicData>
            </a:graphic>
          </wp:inline>
        </w:drawing>
      </w:r>
      <w:r>
        <w:t xml:space="preserve"> In your school user accounts are managed in a timely manner. This is important as it decreases the risk of misuse.</w:t>
      </w:r>
    </w:p>
    <w:p w14:paraId="7AE5FAAC" w14:textId="77777777" w:rsidR="006D3430" w:rsidRDefault="00D3077A">
      <w:pPr>
        <w:pStyle w:val="Balk2"/>
        <w:ind w:left="-5"/>
      </w:pPr>
      <w:r>
        <w:t>Pupil practice/behaviour</w:t>
      </w:r>
    </w:p>
    <w:p w14:paraId="63CEA14D" w14:textId="77777777" w:rsidR="006D3430" w:rsidRDefault="00D3077A">
      <w:pPr>
        <w:ind w:left="187" w:right="74"/>
      </w:pPr>
      <w:r>
        <w:rPr>
          <w:noProof/>
        </w:rPr>
        <w:drawing>
          <wp:inline distT="0" distB="0" distL="0" distR="0" wp14:anchorId="73452665" wp14:editId="3EDEF6D1">
            <wp:extent cx="38111" cy="60977"/>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7"/>
                    <a:stretch>
                      <a:fillRect/>
                    </a:stretch>
                  </pic:blipFill>
                  <pic:spPr>
                    <a:xfrm>
                      <a:off x="0" y="0"/>
                      <a:ext cx="38111" cy="60977"/>
                    </a:xfrm>
                    <a:prstGeom prst="rect">
                      <a:avLst/>
                    </a:prstGeom>
                  </pic:spPr>
                </pic:pic>
              </a:graphicData>
            </a:graphic>
          </wp:inline>
        </w:drawing>
      </w:r>
      <w:r>
        <w:t xml:space="preserve"> It is good that pupil</w:t>
      </w:r>
      <w:r>
        <w:t xml:space="preserve">s have the possibility to shape school activities when discussing eSafety, be it extra-curricular and curricular ones, based on what is going on in their daily lives. This way they will be more engaged and it also allows the teacher to recognise real life </w:t>
      </w:r>
      <w:r>
        <w:t>issues.</w:t>
      </w:r>
    </w:p>
    <w:p w14:paraId="090EFAE4" w14:textId="77777777" w:rsidR="006D3430" w:rsidRDefault="00D3077A">
      <w:pPr>
        <w:ind w:left="187" w:right="13"/>
      </w:pPr>
      <w:r>
        <w:rPr>
          <w:noProof/>
        </w:rPr>
        <w:drawing>
          <wp:inline distT="0" distB="0" distL="0" distR="0" wp14:anchorId="0AAF7430" wp14:editId="08091B20">
            <wp:extent cx="38111" cy="60977"/>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7"/>
                    <a:stretch>
                      <a:fillRect/>
                    </a:stretch>
                  </pic:blipFill>
                  <pic:spPr>
                    <a:xfrm>
                      <a:off x="0" y="0"/>
                      <a:ext cx="38111" cy="60977"/>
                    </a:xfrm>
                    <a:prstGeom prst="rect">
                      <a:avLst/>
                    </a:prstGeom>
                  </pic:spPr>
                </pic:pic>
              </a:graphicData>
            </a:graphic>
          </wp:inline>
        </w:drawing>
      </w:r>
      <w:r>
        <w:t xml:space="preserve"> Your school has a school wide approach of positive and negative consequences for pupil behaviour. This is good practice, please share your policy via the </w:t>
      </w:r>
      <w:hyperlink r:id="rId16">
        <w:r>
          <w:rPr>
            <w:color w:val="0000EE"/>
            <w:u w:val="single" w:color="0000EE"/>
          </w:rPr>
          <w:t>My school area</w:t>
        </w:r>
      </w:hyperlink>
      <w:r>
        <w:t xml:space="preserve"> of the eSafety portal so that other schools can learn from it.</w:t>
      </w:r>
    </w:p>
    <w:p w14:paraId="1EBBB03B" w14:textId="77777777" w:rsidR="006D3430" w:rsidRDefault="00D3077A">
      <w:pPr>
        <w:pStyle w:val="Balk2"/>
        <w:ind w:left="-5"/>
      </w:pPr>
      <w:r>
        <w:t xml:space="preserve">School presence </w:t>
      </w:r>
      <w:proofErr w:type="gramStart"/>
      <w:r>
        <w:t>online</w:t>
      </w:r>
      <w:proofErr w:type="gramEnd"/>
    </w:p>
    <w:p w14:paraId="21649224" w14:textId="77777777" w:rsidR="006D3430" w:rsidRDefault="00D3077A">
      <w:pPr>
        <w:spacing w:after="408"/>
        <w:ind w:left="187" w:right="280"/>
      </w:pPr>
      <w:r>
        <w:rPr>
          <w:noProof/>
        </w:rPr>
        <w:drawing>
          <wp:inline distT="0" distB="0" distL="0" distR="0" wp14:anchorId="60624B40" wp14:editId="35EDD208">
            <wp:extent cx="38111" cy="60977"/>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7"/>
                    <a:stretch>
                      <a:fillRect/>
                    </a:stretch>
                  </pic:blipFill>
                  <pic:spPr>
                    <a:xfrm>
                      <a:off x="0" y="0"/>
                      <a:ext cx="38111" cy="60977"/>
                    </a:xfrm>
                    <a:prstGeom prst="rect">
                      <a:avLst/>
                    </a:prstGeom>
                  </pic:spPr>
                </pic:pic>
              </a:graphicData>
            </a:graphic>
          </wp:inline>
        </w:drawing>
      </w:r>
      <w:r>
        <w:t xml:space="preserve"> Regularly check the content of the school's </w:t>
      </w:r>
      <w:proofErr w:type="gramStart"/>
      <w:r>
        <w:t>online</w:t>
      </w:r>
      <w:proofErr w:type="gramEnd"/>
      <w:r>
        <w:t xml:space="preserve"> presence on social media sites to ensure that there are no inappropriate comments. Set up a process for keeping the </w:t>
      </w:r>
      <w:r>
        <w:t>site/page up to date, and check the fact sheet on Schools on social networks (</w:t>
      </w:r>
      <w:hyperlink r:id="rId17">
        <w:r>
          <w:rPr>
            <w:color w:val="0000EE"/>
            <w:u w:val="single" w:color="0000EE"/>
          </w:rPr>
          <w:t>www.esafetylabel.eu/group/community/schools-on-social-networks</w:t>
        </w:r>
      </w:hyperlink>
      <w:r>
        <w:t xml:space="preserve">) for further information </w:t>
      </w:r>
      <w:r>
        <w:t xml:space="preserve">to make sure that good practice guidelines have been followed. Get feedback from stakeholders about how useful the </w:t>
      </w:r>
      <w:proofErr w:type="gramStart"/>
      <w:r>
        <w:t>profile</w:t>
      </w:r>
      <w:proofErr w:type="gramEnd"/>
      <w:r>
        <w:t xml:space="preserve"> is.</w:t>
      </w:r>
    </w:p>
    <w:p w14:paraId="2A47263A" w14:textId="77777777" w:rsidR="006D3430" w:rsidRDefault="00D3077A">
      <w:pPr>
        <w:pStyle w:val="Balk1"/>
        <w:ind w:left="-5"/>
      </w:pPr>
      <w:r>
        <w:t>Practice</w:t>
      </w:r>
    </w:p>
    <w:p w14:paraId="06924CED" w14:textId="77777777" w:rsidR="006D3430" w:rsidRDefault="00D3077A">
      <w:pPr>
        <w:pStyle w:val="Balk2"/>
        <w:ind w:left="-5"/>
      </w:pPr>
      <w:r>
        <w:t>Management of eSafety</w:t>
      </w:r>
    </w:p>
    <w:p w14:paraId="359DC902" w14:textId="77777777" w:rsidR="006D3430" w:rsidRDefault="00D3077A">
      <w:pPr>
        <w:ind w:left="187" w:right="74"/>
      </w:pPr>
      <w:r>
        <w:rPr>
          <w:noProof/>
        </w:rPr>
        <w:drawing>
          <wp:inline distT="0" distB="0" distL="0" distR="0" wp14:anchorId="7F9F5970" wp14:editId="1F372A68">
            <wp:extent cx="38111" cy="60977"/>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7"/>
                    <a:stretch>
                      <a:fillRect/>
                    </a:stretch>
                  </pic:blipFill>
                  <pic:spPr>
                    <a:xfrm>
                      <a:off x="0" y="0"/>
                      <a:ext cx="38111" cy="60977"/>
                    </a:xfrm>
                    <a:prstGeom prst="rect">
                      <a:avLst/>
                    </a:prstGeom>
                  </pic:spPr>
                </pic:pic>
              </a:graphicData>
            </a:graphic>
          </wp:inline>
        </w:drawing>
      </w:r>
      <w:r>
        <w:t xml:space="preserve"> Ensure that the governor or board member appointed for eSafety has the opportunity to receive re</w:t>
      </w:r>
      <w:r>
        <w:t xml:space="preserve">gular training and also to ensure that colleagues are aware of eSafety issues. Involve your governing body in the development and regular review of your School Policy. See our fact sheet on School Policy </w:t>
      </w:r>
      <w:hyperlink r:id="rId18">
        <w:r>
          <w:rPr>
            <w:color w:val="0000EE"/>
            <w:u w:val="single" w:color="0000EE"/>
          </w:rPr>
          <w:t>www.esafetylabel.eu/group/community/school-policy</w:t>
        </w:r>
      </w:hyperlink>
      <w:r>
        <w:t>.</w:t>
      </w:r>
    </w:p>
    <w:p w14:paraId="01353250" w14:textId="77777777" w:rsidR="006D3430" w:rsidRDefault="00D3077A">
      <w:pPr>
        <w:spacing w:after="0"/>
        <w:ind w:left="187" w:right="152"/>
      </w:pPr>
      <w:r>
        <w:rPr>
          <w:noProof/>
        </w:rPr>
        <w:drawing>
          <wp:inline distT="0" distB="0" distL="0" distR="0" wp14:anchorId="2262900E" wp14:editId="3A3D2C5F">
            <wp:extent cx="38111" cy="60977"/>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38111" cy="60977"/>
                    </a:xfrm>
                    <a:prstGeom prst="rect">
                      <a:avLst/>
                    </a:prstGeom>
                  </pic:spPr>
                </pic:pic>
              </a:graphicData>
            </a:graphic>
          </wp:inline>
        </w:drawing>
      </w:r>
      <w:r>
        <w:t xml:space="preserve"> In addition to a clear designation of responsibility to ensure that all necessary network security and user privacy checks are in place, it is essential that schools also have au</w:t>
      </w:r>
      <w:r>
        <w:t xml:space="preserve">dit and procedural checks at regular intervals. Without this, a school will be leaving itself vulnerable. See our fact sheet on School Policy at </w:t>
      </w:r>
      <w:hyperlink r:id="rId19">
        <w:r>
          <w:rPr>
            <w:color w:val="0000EE"/>
            <w:u w:val="single" w:color="0000EE"/>
          </w:rPr>
          <w:t>www.esafetylabel.eu/group/communit</w:t>
        </w:r>
        <w:r>
          <w:rPr>
            <w:color w:val="0000EE"/>
            <w:u w:val="single" w:color="0000EE"/>
          </w:rPr>
          <w:t>y/school-policy</w:t>
        </w:r>
      </w:hyperlink>
      <w:r>
        <w:t>.</w:t>
      </w:r>
    </w:p>
    <w:p w14:paraId="70D7DFB5" w14:textId="77777777" w:rsidR="006D3430" w:rsidRDefault="00D3077A">
      <w:pPr>
        <w:spacing w:after="114"/>
        <w:ind w:left="192" w:right="8" w:firstLine="0"/>
        <w:jc w:val="left"/>
      </w:pPr>
      <w:r>
        <w:t>Although there should always be an overall lead person on eSafety just as you have in your school, everybody in the school has a shared responsibility to secure any sensitive information used in their day to day professional duties. Even s</w:t>
      </w:r>
      <w:r>
        <w:t xml:space="preserve">taff not directly involved in </w:t>
      </w:r>
      <w:proofErr w:type="gramStart"/>
      <w:r>
        <w:t>data</w:t>
      </w:r>
      <w:proofErr w:type="gramEnd"/>
      <w:r>
        <w:t xml:space="preserve"> handling should be made aware of the risks and threats and how to minimise problems. Use our fact sheet Acceptable Use Policy</w:t>
      </w:r>
    </w:p>
    <w:p w14:paraId="24AE08E2" w14:textId="77777777" w:rsidR="006D3430" w:rsidRDefault="00D3077A">
      <w:pPr>
        <w:ind w:left="192" w:right="74" w:firstLine="0"/>
      </w:pPr>
      <w:hyperlink r:id="rId20">
        <w:r>
          <w:t>(</w:t>
        </w:r>
      </w:hyperlink>
      <w:hyperlink r:id="rId21">
        <w:r>
          <w:rPr>
            <w:color w:val="0000EE"/>
            <w:u w:val="single" w:color="0000EE"/>
          </w:rPr>
          <w:t>www.esafetylabel.eu/group/community/acceptable-use-policy-aup-</w:t>
        </w:r>
      </w:hyperlink>
      <w:r>
        <w:t>) to ensure that everyone plays their part in ensuring they are all the best and safest digital citizens the</w:t>
      </w:r>
      <w:r>
        <w:t>y can be.</w:t>
      </w:r>
    </w:p>
    <w:p w14:paraId="43979B4C" w14:textId="77777777" w:rsidR="006D3430" w:rsidRDefault="00D3077A">
      <w:pPr>
        <w:pStyle w:val="Balk2"/>
        <w:ind w:left="-5"/>
      </w:pPr>
      <w:r>
        <w:lastRenderedPageBreak/>
        <w:t>eSafety in the curriculum</w:t>
      </w:r>
    </w:p>
    <w:p w14:paraId="2A2D7A3E" w14:textId="77777777" w:rsidR="006D3430" w:rsidRDefault="00D3077A">
      <w:pPr>
        <w:ind w:left="187" w:right="460"/>
      </w:pPr>
      <w:r>
        <w:rPr>
          <w:noProof/>
        </w:rPr>
        <w:drawing>
          <wp:inline distT="0" distB="0" distL="0" distR="0" wp14:anchorId="57DC16B2" wp14:editId="315F90DE">
            <wp:extent cx="38111" cy="60977"/>
            <wp:effectExtent l="0" t="0" r="0" b="0"/>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7"/>
                    <a:stretch>
                      <a:fillRect/>
                    </a:stretch>
                  </pic:blipFill>
                  <pic:spPr>
                    <a:xfrm>
                      <a:off x="0" y="0"/>
                      <a:ext cx="38111" cy="60977"/>
                    </a:xfrm>
                    <a:prstGeom prst="rect">
                      <a:avLst/>
                    </a:prstGeom>
                  </pic:spPr>
                </pic:pic>
              </a:graphicData>
            </a:graphic>
          </wp:inline>
        </w:drawing>
      </w:r>
      <w:r>
        <w:t xml:space="preserve"> It is good practice that all pupils in all year groups in your school are taught about eSafety. It continues to be important to review regularly the curriculum provision to ensure it meets ever-changing needs. If you h</w:t>
      </w:r>
      <w:r>
        <w:t xml:space="preserve">ave a curriculum review process of this kind, it would be helpful to other schools if you could publish this on your school </w:t>
      </w:r>
      <w:proofErr w:type="gramStart"/>
      <w:r>
        <w:t>profile</w:t>
      </w:r>
      <w:proofErr w:type="gramEnd"/>
      <w:r>
        <w:t xml:space="preserve">. To upload go to your </w:t>
      </w:r>
      <w:hyperlink r:id="rId22">
        <w:r>
          <w:rPr>
            <w:color w:val="0000EE"/>
            <w:u w:val="single" w:color="0000EE"/>
          </w:rPr>
          <w:t>My school area</w:t>
        </w:r>
      </w:hyperlink>
      <w:r>
        <w:t>.</w:t>
      </w:r>
    </w:p>
    <w:p w14:paraId="2DB768E0" w14:textId="77777777" w:rsidR="006D3430" w:rsidRDefault="00D3077A">
      <w:pPr>
        <w:ind w:left="187" w:right="74"/>
      </w:pPr>
      <w:r>
        <w:rPr>
          <w:noProof/>
        </w:rPr>
        <w:drawing>
          <wp:inline distT="0" distB="0" distL="0" distR="0" wp14:anchorId="3A456532" wp14:editId="1348131F">
            <wp:extent cx="38111" cy="60977"/>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7"/>
                    <a:stretch>
                      <a:fillRect/>
                    </a:stretch>
                  </pic:blipFill>
                  <pic:spPr>
                    <a:xfrm>
                      <a:off x="0" y="0"/>
                      <a:ext cx="38111" cy="60977"/>
                    </a:xfrm>
                    <a:prstGeom prst="rect">
                      <a:avLst/>
                    </a:prstGeom>
                  </pic:spPr>
                </pic:pic>
              </a:graphicData>
            </a:graphic>
          </wp:inline>
        </w:drawing>
      </w:r>
      <w:r>
        <w:t xml:space="preserve"> It is good that sexting has been integrated into wider </w:t>
      </w:r>
      <w:proofErr w:type="gramStart"/>
      <w:r>
        <w:t>online</w:t>
      </w:r>
      <w:proofErr w:type="gramEnd"/>
      <w:r>
        <w:t xml:space="preserve"> safety education across the school. Are you able to assess the impact of this education? Does it help pupils to modify their behaviours? How do you know?</w:t>
      </w:r>
    </w:p>
    <w:p w14:paraId="703F36BC" w14:textId="77777777" w:rsidR="006D3430" w:rsidRDefault="00D3077A">
      <w:pPr>
        <w:ind w:left="187" w:right="8"/>
        <w:jc w:val="left"/>
      </w:pPr>
      <w:r>
        <w:rPr>
          <w:noProof/>
        </w:rPr>
        <w:drawing>
          <wp:inline distT="0" distB="0" distL="0" distR="0" wp14:anchorId="4F124B93" wp14:editId="0BEA32E7">
            <wp:extent cx="38111" cy="60977"/>
            <wp:effectExtent l="0" t="0" r="0" b="0"/>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7"/>
                    <a:stretch>
                      <a:fillRect/>
                    </a:stretch>
                  </pic:blipFill>
                  <pic:spPr>
                    <a:xfrm>
                      <a:off x="0" y="0"/>
                      <a:ext cx="38111" cy="60977"/>
                    </a:xfrm>
                    <a:prstGeom prst="rect">
                      <a:avLst/>
                    </a:prstGeom>
                  </pic:spPr>
                </pic:pic>
              </a:graphicData>
            </a:graphic>
          </wp:inline>
        </w:drawing>
      </w:r>
      <w:r>
        <w:t xml:space="preserve"> It is good that you are making a spec</w:t>
      </w:r>
      <w:r>
        <w:t>ific reference to sexting within your child protection policy as this is a</w:t>
      </w:r>
    </w:p>
    <w:p w14:paraId="4423B093" w14:textId="77777777" w:rsidR="006D3430" w:rsidRDefault="00D3077A">
      <w:pPr>
        <w:ind w:left="187" w:right="8"/>
        <w:jc w:val="left"/>
      </w:pPr>
      <w:r>
        <w:t>growing issue that many young people are having to deal with. It is also important to ensure that you are providing appropriate education for pupils about this issue.</w:t>
      </w:r>
    </w:p>
    <w:p w14:paraId="2839CEFF" w14:textId="77777777" w:rsidR="006D3430" w:rsidRDefault="00D3077A">
      <w:pPr>
        <w:ind w:left="187" w:right="74"/>
      </w:pPr>
      <w:r>
        <w:rPr>
          <w:noProof/>
        </w:rPr>
        <w:drawing>
          <wp:inline distT="0" distB="0" distL="0" distR="0" wp14:anchorId="32AF7BFF" wp14:editId="1134A255">
            <wp:extent cx="38111" cy="60977"/>
            <wp:effectExtent l="0" t="0" r="0" b="0"/>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7"/>
                    <a:stretch>
                      <a:fillRect/>
                    </a:stretch>
                  </pic:blipFill>
                  <pic:spPr>
                    <a:xfrm>
                      <a:off x="0" y="0"/>
                      <a:ext cx="38111" cy="60977"/>
                    </a:xfrm>
                    <a:prstGeom prst="rect">
                      <a:avLst/>
                    </a:prstGeom>
                  </pic:spPr>
                </pic:pic>
              </a:graphicData>
            </a:graphic>
          </wp:inline>
        </w:drawing>
      </w:r>
      <w:r>
        <w:t xml:space="preserve"> It is good t</w:t>
      </w:r>
      <w:r>
        <w:t xml:space="preserve">hat eSafety is taught as part of the curriculum in your school. Ensure that all staff are delivering eSafety education where appropriate throughout the curriculum and not just through ICT or Personal Social and Health lessons. You/your staff may find some </w:t>
      </w:r>
      <w:r>
        <w:t xml:space="preserve">useful ideas and resources in the fact sheet Embedding eSafety in the curriculum at </w:t>
      </w:r>
      <w:hyperlink r:id="rId23">
        <w:r>
          <w:rPr>
            <w:color w:val="0000EE"/>
            <w:u w:val="single" w:color="0000EE"/>
          </w:rPr>
          <w:t>www.esafetylabel.eu/group/community/embedding-online-safety-in-curricul</w:t>
        </w:r>
        <w:r>
          <w:rPr>
            <w:color w:val="0000EE"/>
            <w:u w:val="single" w:color="0000EE"/>
          </w:rPr>
          <w:t>um</w:t>
        </w:r>
      </w:hyperlink>
      <w:r>
        <w:t>.</w:t>
      </w:r>
    </w:p>
    <w:p w14:paraId="4CC6CD13" w14:textId="77777777" w:rsidR="006D3430" w:rsidRDefault="00D3077A">
      <w:pPr>
        <w:ind w:left="-15" w:right="74" w:firstLine="0"/>
      </w:pPr>
      <w:r>
        <w:rPr>
          <w:noProof/>
        </w:rPr>
        <w:drawing>
          <wp:inline distT="0" distB="0" distL="0" distR="0" wp14:anchorId="2B444F4D" wp14:editId="76A30E31">
            <wp:extent cx="38111" cy="60977"/>
            <wp:effectExtent l="0" t="0" r="0"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7"/>
                    <a:stretch>
                      <a:fillRect/>
                    </a:stretch>
                  </pic:blipFill>
                  <pic:spPr>
                    <a:xfrm>
                      <a:off x="0" y="0"/>
                      <a:ext cx="38111" cy="60977"/>
                    </a:xfrm>
                    <a:prstGeom prst="rect">
                      <a:avLst/>
                    </a:prstGeom>
                  </pic:spPr>
                </pic:pic>
              </a:graphicData>
            </a:graphic>
          </wp:inline>
        </w:drawing>
      </w:r>
      <w:r>
        <w:t xml:space="preserve"> It is good practise that in your school Cyberbullying is discussed in the curriculum with pupils from a young age.</w:t>
      </w:r>
    </w:p>
    <w:p w14:paraId="01B633D6" w14:textId="77777777" w:rsidR="006D3430" w:rsidRDefault="00D3077A">
      <w:pPr>
        <w:pStyle w:val="Balk2"/>
        <w:ind w:left="-5"/>
      </w:pPr>
      <w:r>
        <w:t>Extra curricular activities</w:t>
      </w:r>
      <w:r>
        <w:rPr>
          <w:b w:val="0"/>
          <w:color w:val="7C868A"/>
          <w:sz w:val="17"/>
        </w:rPr>
        <w:t xml:space="preserve"> </w:t>
      </w:r>
      <w:r>
        <w:t>Sources of support</w:t>
      </w:r>
      <w:r>
        <w:rPr>
          <w:b w:val="0"/>
          <w:color w:val="7C868A"/>
          <w:sz w:val="17"/>
        </w:rPr>
        <w:t xml:space="preserve"> </w:t>
      </w:r>
      <w:r>
        <w:t>Staff training</w:t>
      </w:r>
    </w:p>
    <w:p w14:paraId="45EF5BBA" w14:textId="77777777" w:rsidR="006D3430" w:rsidRDefault="00D3077A">
      <w:pPr>
        <w:ind w:left="187" w:right="74"/>
      </w:pPr>
      <w:r>
        <w:rPr>
          <w:noProof/>
        </w:rPr>
        <w:drawing>
          <wp:inline distT="0" distB="0" distL="0" distR="0" wp14:anchorId="68646A1B" wp14:editId="6F4774D5">
            <wp:extent cx="38111" cy="60977"/>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7"/>
                    <a:stretch>
                      <a:fillRect/>
                    </a:stretch>
                  </pic:blipFill>
                  <pic:spPr>
                    <a:xfrm>
                      <a:off x="0" y="0"/>
                      <a:ext cx="38111" cy="60977"/>
                    </a:xfrm>
                    <a:prstGeom prst="rect">
                      <a:avLst/>
                    </a:prstGeom>
                  </pic:spPr>
                </pic:pic>
              </a:graphicData>
            </a:graphic>
          </wp:inline>
        </w:drawing>
      </w:r>
      <w:r>
        <w:t xml:space="preserve"> It should be a real benefit to your pupils that all staff receive regular training on eSafety issues. Continue to gather feedback from staff on the medium- and long-term benefits of the training and consult the eSafety Label </w:t>
      </w:r>
      <w:hyperlink r:id="rId24">
        <w:r>
          <w:t xml:space="preserve">portal to see suggestions for training courses at </w:t>
        </w:r>
      </w:hyperlink>
      <w:hyperlink r:id="rId25">
        <w:r>
          <w:rPr>
            <w:color w:val="0000EE"/>
            <w:u w:val="single" w:color="0000EE"/>
          </w:rPr>
          <w:t>www.esafetylabel.eu/group/comm</w:t>
        </w:r>
        <w:r>
          <w:rPr>
            <w:color w:val="0000EE"/>
            <w:u w:val="single" w:color="0000EE"/>
          </w:rPr>
          <w:t>unity/suggestions-for-onlinetraining-courses</w:t>
        </w:r>
      </w:hyperlink>
      <w:hyperlink r:id="rId26">
        <w:r>
          <w:t>.</w:t>
        </w:r>
      </w:hyperlink>
    </w:p>
    <w:p w14:paraId="0A9ED740" w14:textId="77777777" w:rsidR="006D3430" w:rsidRDefault="00D3077A">
      <w:pPr>
        <w:ind w:left="187" w:right="8"/>
        <w:jc w:val="left"/>
      </w:pPr>
      <w:r>
        <w:rPr>
          <w:noProof/>
        </w:rPr>
        <w:drawing>
          <wp:inline distT="0" distB="0" distL="0" distR="0" wp14:anchorId="235A0638" wp14:editId="4FAD491E">
            <wp:extent cx="38111" cy="60977"/>
            <wp:effectExtent l="0" t="0" r="0" b="0"/>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38111" cy="60977"/>
                    </a:xfrm>
                    <a:prstGeom prst="rect">
                      <a:avLst/>
                    </a:prstGeom>
                  </pic:spPr>
                </pic:pic>
              </a:graphicData>
            </a:graphic>
          </wp:inline>
        </w:drawing>
      </w:r>
      <w:r>
        <w:t xml:space="preserve"> Your school makes sure that every teacher is trained on cyberbullying. Please share resources that are us</w:t>
      </w:r>
      <w:r>
        <w:t xml:space="preserve">ed in these trainings via uploading them to your </w:t>
      </w:r>
      <w:hyperlink r:id="rId27">
        <w:r>
          <w:rPr>
            <w:color w:val="0000EE"/>
            <w:u w:val="single" w:color="0000EE"/>
          </w:rPr>
          <w:t>My school area</w:t>
        </w:r>
      </w:hyperlink>
      <w:r>
        <w:t>. Are you also monitoring the effect that this training had on the number of incidents?</w:t>
      </w:r>
    </w:p>
    <w:p w14:paraId="0AB47337" w14:textId="77777777" w:rsidR="006D3430" w:rsidRDefault="00D3077A">
      <w:pPr>
        <w:spacing w:after="492"/>
        <w:ind w:left="187" w:right="145"/>
      </w:pPr>
      <w:r>
        <w:rPr>
          <w:noProof/>
        </w:rPr>
        <w:drawing>
          <wp:inline distT="0" distB="0" distL="0" distR="0" wp14:anchorId="45DAD545" wp14:editId="77349BF1">
            <wp:extent cx="38111" cy="60977"/>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38111" cy="60977"/>
                    </a:xfrm>
                    <a:prstGeom prst="rect">
                      <a:avLst/>
                    </a:prstGeom>
                  </pic:spPr>
                </pic:pic>
              </a:graphicData>
            </a:graphic>
          </wp:inline>
        </w:drawing>
      </w:r>
      <w:r>
        <w:t xml:space="preserve"> In your school knowledge exc</w:t>
      </w:r>
      <w:r>
        <w:t xml:space="preserve">hange between staff members is encouraged. This is beneficiary to the whole school. Upload PowerPoints, documents or similar of knowledge exchanges on eSafety topics via the uploading evidence tool, accessible also via the </w:t>
      </w:r>
      <w:hyperlink r:id="rId28">
        <w:r>
          <w:rPr>
            <w:color w:val="0000EE"/>
            <w:u w:val="single" w:color="0000EE"/>
          </w:rPr>
          <w:t>My school area</w:t>
        </w:r>
      </w:hyperlink>
      <w:r>
        <w:t>.</w:t>
      </w:r>
    </w:p>
    <w:p w14:paraId="47B4CAF7" w14:textId="77777777" w:rsidR="006D3430" w:rsidRDefault="00D3077A">
      <w:pPr>
        <w:shd w:val="clear" w:color="auto" w:fill="FDEFDC"/>
        <w:spacing w:after="3" w:line="393" w:lineRule="auto"/>
        <w:ind w:left="355" w:right="399" w:hanging="10"/>
        <w:jc w:val="left"/>
      </w:pPr>
      <w:r>
        <w:rPr>
          <w:b/>
          <w:color w:val="F39313"/>
          <w:sz w:val="16"/>
        </w:rPr>
        <w:t>The Assessment Form you submitted is generated from a large pool of questions. It is also useful for us to know if you are improving eSafety in areas not mentioned in the questionnaire. You can upl</w:t>
      </w:r>
      <w:r>
        <w:rPr>
          <w:b/>
          <w:color w:val="F39313"/>
          <w:sz w:val="16"/>
        </w:rPr>
        <w:t xml:space="preserve">oad evidence of such changes via the </w:t>
      </w:r>
      <w:hyperlink r:id="rId29">
        <w:r>
          <w:rPr>
            <w:b/>
            <w:color w:val="0000EE"/>
            <w:sz w:val="16"/>
            <w:u w:val="single" w:color="0000EE"/>
          </w:rPr>
          <w:t>Upload evidence</w:t>
        </w:r>
      </w:hyperlink>
      <w:r>
        <w:rPr>
          <w:b/>
          <w:color w:val="F39313"/>
          <w:sz w:val="16"/>
        </w:rPr>
        <w:t xml:space="preserve"> on the </w:t>
      </w:r>
      <w:hyperlink r:id="rId30">
        <w:r>
          <w:rPr>
            <w:b/>
            <w:color w:val="0000EE"/>
            <w:sz w:val="16"/>
            <w:u w:val="single" w:color="0000EE"/>
          </w:rPr>
          <w:t>My school area</w:t>
        </w:r>
      </w:hyperlink>
      <w:r>
        <w:rPr>
          <w:b/>
          <w:color w:val="F39313"/>
          <w:sz w:val="16"/>
        </w:rPr>
        <w:t xml:space="preserve"> section of the eSafety Portal.</w:t>
      </w:r>
      <w:r>
        <w:rPr>
          <w:b/>
          <w:color w:val="F39313"/>
          <w:sz w:val="16"/>
        </w:rPr>
        <w:t xml:space="preserve"> Remember, the completion of the Assessment Form is just one part of the</w:t>
      </w:r>
    </w:p>
    <w:p w14:paraId="7DDB323B" w14:textId="77777777" w:rsidR="006D3430" w:rsidRDefault="00D3077A">
      <w:pPr>
        <w:shd w:val="clear" w:color="auto" w:fill="FDEFDC"/>
        <w:spacing w:after="3" w:line="393" w:lineRule="auto"/>
        <w:ind w:left="355" w:right="399" w:hanging="10"/>
        <w:jc w:val="left"/>
      </w:pPr>
      <w:r>
        <w:rPr>
          <w:b/>
          <w:color w:val="F39313"/>
          <w:sz w:val="16"/>
        </w:rPr>
        <w:t xml:space="preserve">Accreditation Process, because the upload of evidence, your exchanges with others via the </w:t>
      </w:r>
      <w:hyperlink r:id="rId31">
        <w:r>
          <w:rPr>
            <w:b/>
            <w:color w:val="0000EE"/>
            <w:sz w:val="16"/>
            <w:u w:val="single" w:color="0000EE"/>
          </w:rPr>
          <w:t>Forum</w:t>
        </w:r>
      </w:hyperlink>
      <w:r>
        <w:rPr>
          <w:b/>
          <w:color w:val="F39313"/>
          <w:sz w:val="16"/>
        </w:rPr>
        <w:t xml:space="preserve">, and your </w:t>
      </w:r>
      <w:hyperlink r:id="rId32">
        <w:r>
          <w:rPr>
            <w:b/>
            <w:color w:val="0000EE"/>
            <w:sz w:val="16"/>
            <w:u w:val="single" w:color="0000EE"/>
          </w:rPr>
          <w:t>reporting of incidents</w:t>
        </w:r>
      </w:hyperlink>
      <w:r>
        <w:rPr>
          <w:b/>
          <w:color w:val="F39313"/>
          <w:sz w:val="16"/>
        </w:rPr>
        <w:t xml:space="preserve"> on the template provided are all also taken into account.</w:t>
      </w:r>
    </w:p>
    <w:p w14:paraId="5D22ECBB" w14:textId="77777777" w:rsidR="006D3430" w:rsidRDefault="006D3430">
      <w:pPr>
        <w:spacing w:after="0" w:line="259" w:lineRule="auto"/>
        <w:ind w:left="-1182" w:right="10699" w:firstLine="0"/>
        <w:jc w:val="left"/>
      </w:pPr>
    </w:p>
    <w:tbl>
      <w:tblPr>
        <w:tblStyle w:val="TableGrid"/>
        <w:tblW w:w="9519" w:type="dxa"/>
        <w:tblInd w:w="0" w:type="dxa"/>
        <w:tblCellMar>
          <w:right w:w="115" w:type="dxa"/>
        </w:tblCellMar>
        <w:tblLook w:val="04A0" w:firstRow="1" w:lastRow="0" w:firstColumn="1" w:lastColumn="0" w:noHBand="0" w:noVBand="1"/>
      </w:tblPr>
      <w:tblGrid>
        <w:gridCol w:w="204"/>
        <w:gridCol w:w="9111"/>
        <w:gridCol w:w="204"/>
      </w:tblGrid>
      <w:tr w:rsidR="006D3430" w14:paraId="542681D2" w14:textId="77777777">
        <w:trPr>
          <w:trHeight w:val="828"/>
        </w:trPr>
        <w:tc>
          <w:tcPr>
            <w:tcW w:w="204" w:type="dxa"/>
            <w:tcBorders>
              <w:top w:val="nil"/>
              <w:left w:val="nil"/>
              <w:bottom w:val="nil"/>
              <w:right w:val="nil"/>
            </w:tcBorders>
            <w:shd w:val="clear" w:color="auto" w:fill="04157F"/>
          </w:tcPr>
          <w:p w14:paraId="1FE09FF9" w14:textId="77777777" w:rsidR="006D3430" w:rsidRDefault="006D3430">
            <w:pPr>
              <w:spacing w:after="160" w:line="259" w:lineRule="auto"/>
              <w:ind w:left="0" w:right="0" w:firstLine="0"/>
              <w:jc w:val="left"/>
            </w:pPr>
          </w:p>
        </w:tc>
        <w:tc>
          <w:tcPr>
            <w:tcW w:w="9111" w:type="dxa"/>
            <w:tcBorders>
              <w:top w:val="nil"/>
              <w:left w:val="nil"/>
              <w:bottom w:val="nil"/>
              <w:right w:val="nil"/>
            </w:tcBorders>
            <w:shd w:val="clear" w:color="auto" w:fill="EAEDEF"/>
            <w:vAlign w:val="center"/>
          </w:tcPr>
          <w:p w14:paraId="0765C55D" w14:textId="77777777" w:rsidR="006D3430" w:rsidRDefault="00D3077A">
            <w:pPr>
              <w:spacing w:after="0" w:line="259" w:lineRule="auto"/>
              <w:ind w:left="0" w:right="0" w:firstLine="0"/>
              <w:jc w:val="left"/>
            </w:pPr>
            <w:r>
              <w:rPr>
                <w:color w:val="C9DFEA"/>
                <w:sz w:val="14"/>
              </w:rPr>
              <w:t>© 2023 European Schoolnet</w:t>
            </w:r>
          </w:p>
        </w:tc>
        <w:tc>
          <w:tcPr>
            <w:tcW w:w="204" w:type="dxa"/>
            <w:tcBorders>
              <w:top w:val="nil"/>
              <w:left w:val="nil"/>
              <w:bottom w:val="nil"/>
              <w:right w:val="nil"/>
            </w:tcBorders>
            <w:shd w:val="clear" w:color="auto" w:fill="04157F"/>
          </w:tcPr>
          <w:p w14:paraId="66513336" w14:textId="77777777" w:rsidR="006D3430" w:rsidRDefault="006D3430">
            <w:pPr>
              <w:spacing w:after="160" w:line="259" w:lineRule="auto"/>
              <w:ind w:left="0" w:right="0" w:firstLine="0"/>
              <w:jc w:val="left"/>
            </w:pPr>
          </w:p>
        </w:tc>
      </w:tr>
    </w:tbl>
    <w:p w14:paraId="644F4202" w14:textId="77777777" w:rsidR="00037A0E" w:rsidRDefault="00037A0E"/>
    <w:sectPr w:rsidR="00037A0E">
      <w:pgSz w:w="11900" w:h="16840"/>
      <w:pgMar w:top="570" w:right="1201" w:bottom="782" w:left="118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30"/>
    <w:rsid w:val="00037A0E"/>
    <w:rsid w:val="006D3430"/>
    <w:rsid w:val="008F6C99"/>
    <w:rsid w:val="00D3077A"/>
    <w:rsid w:val="00EE5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5" w:line="394" w:lineRule="auto"/>
      <w:ind w:left="202" w:right="16" w:hanging="202"/>
      <w:jc w:val="both"/>
    </w:pPr>
    <w:rPr>
      <w:rFonts w:ascii="Calibri" w:eastAsia="Calibri" w:hAnsi="Calibri" w:cs="Calibri"/>
      <w:color w:val="7C868A"/>
      <w:sz w:val="17"/>
    </w:rPr>
  </w:style>
  <w:style w:type="paragraph" w:styleId="Balk1">
    <w:name w:val="heading 1"/>
    <w:next w:val="Normal"/>
    <w:link w:val="Balk1Char"/>
    <w:uiPriority w:val="9"/>
    <w:qFormat/>
    <w:pPr>
      <w:keepNext/>
      <w:keepLines/>
      <w:spacing w:after="217"/>
      <w:ind w:left="10" w:hanging="10"/>
      <w:outlineLvl w:val="0"/>
    </w:pPr>
    <w:rPr>
      <w:rFonts w:ascii="Calibri" w:eastAsia="Calibri" w:hAnsi="Calibri" w:cs="Calibri"/>
      <w:b/>
      <w:color w:val="4B96BB"/>
      <w:sz w:val="34"/>
    </w:rPr>
  </w:style>
  <w:style w:type="paragraph" w:styleId="Balk2">
    <w:name w:val="heading 2"/>
    <w:next w:val="Normal"/>
    <w:link w:val="Balk2Char"/>
    <w:uiPriority w:val="9"/>
    <w:unhideWhenUsed/>
    <w:qFormat/>
    <w:pPr>
      <w:keepNext/>
      <w:keepLines/>
      <w:spacing w:after="327" w:line="283" w:lineRule="auto"/>
      <w:ind w:left="10" w:hanging="10"/>
      <w:outlineLvl w:val="1"/>
    </w:pPr>
    <w:rPr>
      <w:rFonts w:ascii="Calibri" w:eastAsia="Calibri" w:hAnsi="Calibri" w:cs="Calibri"/>
      <w:b/>
      <w:color w:val="4B96B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4B96BB"/>
      <w:sz w:val="22"/>
    </w:rPr>
  </w:style>
  <w:style w:type="character" w:customStyle="1" w:styleId="Balk1Char">
    <w:name w:val="Başlık 1 Char"/>
    <w:link w:val="Balk1"/>
    <w:rPr>
      <w:rFonts w:ascii="Calibri" w:eastAsia="Calibri" w:hAnsi="Calibri" w:cs="Calibri"/>
      <w:b/>
      <w:color w:val="4B96BB"/>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307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77A"/>
    <w:rPr>
      <w:rFonts w:ascii="Tahoma" w:eastAsia="Calibri" w:hAnsi="Tahoma" w:cs="Tahoma"/>
      <w:color w:val="7C868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5" w:line="394" w:lineRule="auto"/>
      <w:ind w:left="202" w:right="16" w:hanging="202"/>
      <w:jc w:val="both"/>
    </w:pPr>
    <w:rPr>
      <w:rFonts w:ascii="Calibri" w:eastAsia="Calibri" w:hAnsi="Calibri" w:cs="Calibri"/>
      <w:color w:val="7C868A"/>
      <w:sz w:val="17"/>
    </w:rPr>
  </w:style>
  <w:style w:type="paragraph" w:styleId="Balk1">
    <w:name w:val="heading 1"/>
    <w:next w:val="Normal"/>
    <w:link w:val="Balk1Char"/>
    <w:uiPriority w:val="9"/>
    <w:qFormat/>
    <w:pPr>
      <w:keepNext/>
      <w:keepLines/>
      <w:spacing w:after="217"/>
      <w:ind w:left="10" w:hanging="10"/>
      <w:outlineLvl w:val="0"/>
    </w:pPr>
    <w:rPr>
      <w:rFonts w:ascii="Calibri" w:eastAsia="Calibri" w:hAnsi="Calibri" w:cs="Calibri"/>
      <w:b/>
      <w:color w:val="4B96BB"/>
      <w:sz w:val="34"/>
    </w:rPr>
  </w:style>
  <w:style w:type="paragraph" w:styleId="Balk2">
    <w:name w:val="heading 2"/>
    <w:next w:val="Normal"/>
    <w:link w:val="Balk2Char"/>
    <w:uiPriority w:val="9"/>
    <w:unhideWhenUsed/>
    <w:qFormat/>
    <w:pPr>
      <w:keepNext/>
      <w:keepLines/>
      <w:spacing w:after="327" w:line="283" w:lineRule="auto"/>
      <w:ind w:left="10" w:hanging="10"/>
      <w:outlineLvl w:val="1"/>
    </w:pPr>
    <w:rPr>
      <w:rFonts w:ascii="Calibri" w:eastAsia="Calibri" w:hAnsi="Calibri" w:cs="Calibri"/>
      <w:b/>
      <w:color w:val="4B96B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4B96BB"/>
      <w:sz w:val="22"/>
    </w:rPr>
  </w:style>
  <w:style w:type="character" w:customStyle="1" w:styleId="Balk1Char">
    <w:name w:val="Başlık 1 Char"/>
    <w:link w:val="Balk1"/>
    <w:rPr>
      <w:rFonts w:ascii="Calibri" w:eastAsia="Calibri" w:hAnsi="Calibri" w:cs="Calibri"/>
      <w:b/>
      <w:color w:val="4B96BB"/>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307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077A"/>
    <w:rPr>
      <w:rFonts w:ascii="Tahoma" w:eastAsia="Calibri" w:hAnsi="Tahoma" w:cs="Tahoma"/>
      <w:color w:val="7C86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fetylabel.eu/group/community/acceptable-use-policy-aup-" TargetMode="External"/><Relationship Id="rId18" Type="http://schemas.openxmlformats.org/officeDocument/2006/relationships/hyperlink" Target="https://www.esafetylabel.eu/group/community/school-policy" TargetMode="External"/><Relationship Id="rId26" Type="http://schemas.openxmlformats.org/officeDocument/2006/relationships/hyperlink" Target="https://www.esafetylabel.eu/group/community/suggestions-for-online-training-courses" TargetMode="External"/><Relationship Id="rId3" Type="http://schemas.openxmlformats.org/officeDocument/2006/relationships/settings" Target="settings.xml"/><Relationship Id="rId21" Type="http://schemas.openxmlformats.org/officeDocument/2006/relationships/hyperlink" Target="https://www.esafetylabel.eu/group/community/acceptable-use-policy-aup-"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esafetylabel.eu/group/community/acceptable-use-policy-aup-" TargetMode="External"/><Relationship Id="rId17" Type="http://schemas.openxmlformats.org/officeDocument/2006/relationships/hyperlink" Target="https://www.esafetylabel.eu/group/community/schools-on-social-networks" TargetMode="External"/><Relationship Id="rId25" Type="http://schemas.openxmlformats.org/officeDocument/2006/relationships/hyperlink" Target="https://www.esafetylabel.eu/group/community/suggestions-for-online-training-courses"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safetylabel.eu/group/teacher/my-school-area" TargetMode="External"/><Relationship Id="rId20" Type="http://schemas.openxmlformats.org/officeDocument/2006/relationships/hyperlink" Target="https://www.esafetylabel.eu/group/community/acceptable-use-policy-aup-" TargetMode="External"/><Relationship Id="rId29" Type="http://schemas.openxmlformats.org/officeDocument/2006/relationships/hyperlink" Target="http://www.esafetylabel.eu/group/teacher/resource-upload"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n.wikipedia.org/wiki/End-user_license_agreement" TargetMode="External"/><Relationship Id="rId24" Type="http://schemas.openxmlformats.org/officeDocument/2006/relationships/hyperlink" Target="https://www.esafetylabel.eu/group/community/suggestions-for-online-training-courses" TargetMode="External"/><Relationship Id="rId32" Type="http://schemas.openxmlformats.org/officeDocument/2006/relationships/hyperlink" Target="http://www.esafetylabel.eu/group/teacher/incident-handling" TargetMode="External"/><Relationship Id="rId5" Type="http://schemas.openxmlformats.org/officeDocument/2006/relationships/image" Target="media/image1.png"/><Relationship Id="rId15" Type="http://schemas.openxmlformats.org/officeDocument/2006/relationships/hyperlink" Target="http://www.esafetylabel.eu/group/teacher/my-school-area" TargetMode="External"/><Relationship Id="rId23" Type="http://schemas.openxmlformats.org/officeDocument/2006/relationships/hyperlink" Target="https://www.esafetylabel.eu/group/community/embedding-online-safety-in-curriculum" TargetMode="External"/><Relationship Id="rId28" Type="http://schemas.openxmlformats.org/officeDocument/2006/relationships/hyperlink" Target="http://www.esafetylabel.eu/group/teacher/resource-upload" TargetMode="External"/><Relationship Id="rId10" Type="http://schemas.openxmlformats.org/officeDocument/2006/relationships/hyperlink" Target="http://www.eun.org/teaching/smile" TargetMode="External"/><Relationship Id="rId19" Type="http://schemas.openxmlformats.org/officeDocument/2006/relationships/hyperlink" Target="https://www.esafetylabel.eu/group/community/school-policy" TargetMode="External"/><Relationship Id="rId31" Type="http://schemas.openxmlformats.org/officeDocument/2006/relationships/hyperlink" Target="http://www.esafetylabel.eu/group/teacher/forum" TargetMode="External"/><Relationship Id="rId4" Type="http://schemas.openxmlformats.org/officeDocument/2006/relationships/webSettings" Target="webSettings.xml"/><Relationship Id="rId9" Type="http://schemas.openxmlformats.org/officeDocument/2006/relationships/hyperlink" Target="https://www.esafetylabel.eu/group/community/use-of-removable-devices" TargetMode="External"/><Relationship Id="rId14" Type="http://schemas.openxmlformats.org/officeDocument/2006/relationships/hyperlink" Target="https://www.esafetylabel.eu/group/community/acceptable-use-policy-aup-" TargetMode="External"/><Relationship Id="rId22" Type="http://schemas.openxmlformats.org/officeDocument/2006/relationships/hyperlink" Target="http://www.esafetylabel.eu/group/teacher/my-school-area" TargetMode="External"/><Relationship Id="rId27" Type="http://schemas.openxmlformats.org/officeDocument/2006/relationships/hyperlink" Target="http://www.esafetylabel.eu/group/teacher/my-school-area" TargetMode="External"/><Relationship Id="rId30" Type="http://schemas.openxmlformats.org/officeDocument/2006/relationships/hyperlink" Target="http://www.esafetylabel.eu/group/teacher/my-school-area" TargetMode="External"/><Relationship Id="rId8" Type="http://schemas.openxmlformats.org/officeDocument/2006/relationships/hyperlink" Target="http://www.europa.eu/youth/EU_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eSafety Label - Action Plan</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Label - Action Plan</dc:title>
  <dc:creator>SEVGİ KENDÜZLER</dc:creator>
  <cp:lastModifiedBy>Müdür</cp:lastModifiedBy>
  <cp:revision>2</cp:revision>
  <dcterms:created xsi:type="dcterms:W3CDTF">2023-01-25T13:41:00Z</dcterms:created>
  <dcterms:modified xsi:type="dcterms:W3CDTF">2023-01-25T13:41:00Z</dcterms:modified>
</cp:coreProperties>
</file>